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22" w:rsidRPr="00AB6441" w:rsidRDefault="00557C22" w:rsidP="00557C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Анкета для </w:t>
      </w:r>
      <w:proofErr w:type="spell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учні</w:t>
      </w:r>
      <w:proofErr w:type="gram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>в</w:t>
      </w:r>
      <w:proofErr w:type="spellEnd"/>
      <w:proofErr w:type="gramEnd"/>
    </w:p>
    <w:p w:rsidR="00557C22" w:rsidRPr="00AB6441" w:rsidRDefault="00557C22" w:rsidP="00557C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>«</w:t>
      </w:r>
      <w:proofErr w:type="spellStart"/>
      <w:proofErr w:type="gram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>Бул</w:t>
      </w:r>
      <w:proofErr w:type="gram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>інг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та </w:t>
      </w:r>
      <w:proofErr w:type="spell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>його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прояви в </w:t>
      </w: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підлітковому віці»</w:t>
      </w:r>
    </w:p>
    <w:p w:rsidR="00557C22" w:rsidRPr="00AB6441" w:rsidRDefault="00557C22" w:rsidP="00557C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B64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Юний</w:t>
      </w:r>
      <w:proofErr w:type="spellEnd"/>
      <w:r w:rsidRPr="00AB64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AB64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друже</w:t>
      </w:r>
      <w:proofErr w:type="spellEnd"/>
      <w:r w:rsidRPr="00AB64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!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Пропонуємо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Вам </w:t>
      </w:r>
      <w:proofErr w:type="spell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взяти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участь у </w:t>
      </w:r>
      <w:proofErr w:type="spell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проведенні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досл</w:t>
      </w:r>
      <w:proofErr w:type="gram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</w:rPr>
        <w:t>ідження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 xml:space="preserve"> стосовно проблеми </w:t>
      </w:r>
      <w:proofErr w:type="spell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булінгу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Просимо Вас відповісти на запитання анкети.</w:t>
      </w:r>
    </w:p>
    <w:p w:rsidR="00557C22" w:rsidRPr="00AB6441" w:rsidRDefault="00557C22" w:rsidP="00557C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Анкета</w:t>
      </w:r>
    </w:p>
    <w:p w:rsidR="00557C22" w:rsidRPr="00AB6441" w:rsidRDefault="00557C22" w:rsidP="00557C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Твій вік:</w:t>
      </w:r>
    </w:p>
    <w:p w:rsidR="00557C22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uk-UA"/>
        </w:rPr>
        <w:t>- 15-16 років</w:t>
      </w:r>
    </w:p>
    <w:p w:rsidR="00557C22" w:rsidRPr="00A432F9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uk-UA"/>
        </w:rPr>
        <w:t xml:space="preserve">-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17-18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років</w:t>
      </w:r>
      <w:proofErr w:type="spellEnd"/>
    </w:p>
    <w:p w:rsidR="00557C22" w:rsidRPr="00AB6441" w:rsidRDefault="00557C22" w:rsidP="00557C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Чи знаєш ти, що таке насильство?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так;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ні.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 xml:space="preserve">3. Чи присутнє насильство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у вашому закладі освіти</w:t>
      </w: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так;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ні;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важко відповісти.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 xml:space="preserve">4. Чи знаєш ти, що таке </w:t>
      </w:r>
      <w:proofErr w:type="spell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булінг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так;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ні;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важко відповісти.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5.Чи зазнавав ти приниження в закладі освіти?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так;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ні.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6. Якщо зазнавав, то якого?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морального;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фізичного;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нападу з боку групи;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пограбування;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сексуальної загрози.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 xml:space="preserve">7. Чи був ти свідком чи жертвою </w:t>
      </w:r>
      <w:proofErr w:type="spell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булінгу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так;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ні.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 xml:space="preserve">8. Чи спостерігається явище </w:t>
      </w:r>
      <w:proofErr w:type="spell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булінгу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у вашому закладі освіти</w:t>
      </w: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так;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ні.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9. З якими приниженнями ти стикався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 xml:space="preserve"> в закладі освіти</w:t>
      </w: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образи;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глузування;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використання прізвиськ;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побиття, ляпаси, штовхання;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словесні натяки сексуального характеру.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 xml:space="preserve">10. Де на ваш погляд, підлітки найчастіше стикаються з проявами </w:t>
      </w:r>
      <w:proofErr w:type="spell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булінгу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 xml:space="preserve">- по дорозі до </w:t>
      </w:r>
      <w:r>
        <w:rPr>
          <w:rFonts w:ascii="Arial" w:eastAsia="Times New Roman" w:hAnsi="Arial" w:cs="Arial"/>
          <w:color w:val="000000"/>
          <w:sz w:val="21"/>
          <w:szCs w:val="21"/>
          <w:lang w:val="uk-UA"/>
        </w:rPr>
        <w:t>закладу освіти</w:t>
      </w: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вулиця біля</w:t>
      </w:r>
      <w:r>
        <w:rPr>
          <w:rFonts w:ascii="Arial" w:eastAsia="Times New Roman" w:hAnsi="Arial" w:cs="Arial"/>
          <w:color w:val="000000"/>
          <w:sz w:val="21"/>
          <w:szCs w:val="21"/>
          <w:lang w:val="uk-UA"/>
        </w:rPr>
        <w:t xml:space="preserve"> закладу освіти</w:t>
      </w: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 xml:space="preserve">- територія за </w:t>
      </w:r>
      <w:r>
        <w:rPr>
          <w:rFonts w:ascii="Arial" w:eastAsia="Times New Roman" w:hAnsi="Arial" w:cs="Arial"/>
          <w:color w:val="000000"/>
          <w:sz w:val="21"/>
          <w:szCs w:val="21"/>
          <w:lang w:val="uk-UA"/>
        </w:rPr>
        <w:t>закладом освіти</w:t>
      </w: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коридор</w:t>
      </w:r>
      <w:r>
        <w:rPr>
          <w:rFonts w:ascii="Arial" w:eastAsia="Times New Roman" w:hAnsi="Arial" w:cs="Arial"/>
          <w:color w:val="000000"/>
          <w:sz w:val="21"/>
          <w:szCs w:val="21"/>
          <w:lang w:val="uk-UA"/>
        </w:rPr>
        <w:t xml:space="preserve"> закладу освіти</w:t>
      </w: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туалет</w:t>
      </w:r>
      <w:r w:rsidRPr="00A432F9">
        <w:rPr>
          <w:rFonts w:ascii="Arial" w:eastAsia="Times New Roman" w:hAnsi="Arial" w:cs="Arial"/>
          <w:color w:val="000000"/>
          <w:sz w:val="21"/>
          <w:szCs w:val="21"/>
          <w:lang w:val="uk-UA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uk-UA"/>
        </w:rPr>
        <w:t>закладу освіти</w:t>
      </w: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11. Хто найчастіше є агресорами?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однолітки;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група однолітків;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</w:t>
      </w:r>
      <w:r>
        <w:rPr>
          <w:rFonts w:ascii="Arial" w:eastAsia="Times New Roman" w:hAnsi="Arial" w:cs="Arial"/>
          <w:color w:val="000000"/>
          <w:sz w:val="21"/>
          <w:szCs w:val="21"/>
          <w:lang w:val="uk-UA"/>
        </w:rPr>
        <w:t>учні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uk-UA"/>
        </w:rPr>
        <w:t xml:space="preserve"> старших груп</w:t>
      </w: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група</w:t>
      </w:r>
      <w:r>
        <w:rPr>
          <w:rFonts w:ascii="Arial" w:eastAsia="Times New Roman" w:hAnsi="Arial" w:cs="Arial"/>
          <w:color w:val="000000"/>
          <w:sz w:val="21"/>
          <w:szCs w:val="21"/>
          <w:lang w:val="uk-UA"/>
        </w:rPr>
        <w:t xml:space="preserve"> учнів старших груп</w:t>
      </w: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12. Найчастіше агресорами є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хлопці;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дівчата.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 xml:space="preserve">13. Як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педагоги</w:t>
      </w: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 xml:space="preserve"> реагують на випадки </w:t>
      </w:r>
      <w:proofErr w:type="spellStart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булінгу</w:t>
      </w:r>
      <w:proofErr w:type="spellEnd"/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вимагають припинити сварки;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не звертають уваги на такі випадки;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покладають вирішення проблем на самих учнів, не втручаючись в їх стосунки.</w:t>
      </w:r>
    </w:p>
    <w:p w:rsidR="00557C22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</w:pPr>
    </w:p>
    <w:p w:rsidR="00557C22" w:rsidRPr="00557C22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lastRenderedPageBreak/>
        <w:t>14.Причини агресії, через які деякі учні стають жертвами знущань з боку інших?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зовнішній вигляд;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фізичні обмеження;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поведінка людини;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національність чи раса;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 xml:space="preserve">- </w:t>
      </w:r>
      <w:proofErr w:type="spellStart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самопровокування</w:t>
      </w:r>
      <w:proofErr w:type="spellEnd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 xml:space="preserve"> агресії;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людина не може за себе заступитися;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матеріальний статус.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15. Чи були ви в ролі жертви, коли інші школярі знущалися над вами?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так, інколи;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так, декілька разів на місяць;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так, декілька разів на тиждень;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майже щодня;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ні.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16. Чи зверталися ви по допомогу і до кого саме?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не звертався (</w:t>
      </w:r>
      <w:proofErr w:type="spellStart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лася</w:t>
      </w:r>
      <w:proofErr w:type="spellEnd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) по допомогу;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звертався (</w:t>
      </w:r>
      <w:proofErr w:type="spellStart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лася</w:t>
      </w:r>
      <w:proofErr w:type="spellEnd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) до батьків;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звертався (</w:t>
      </w:r>
      <w:proofErr w:type="spellStart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лася</w:t>
      </w:r>
      <w:proofErr w:type="spellEnd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) до друзів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звертався (</w:t>
      </w:r>
      <w:proofErr w:type="spellStart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лася</w:t>
      </w:r>
      <w:proofErr w:type="spellEnd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) до класного керівника чи вчителів;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звертався (</w:t>
      </w:r>
      <w:proofErr w:type="spellStart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лася</w:t>
      </w:r>
      <w:proofErr w:type="spellEnd"/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) до психолога;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інше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 xml:space="preserve">17. Що можна зробити для покращення стосунків у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закладі освіти</w:t>
      </w:r>
      <w:r w:rsidRPr="00AB6441">
        <w:rPr>
          <w:rFonts w:ascii="Arial" w:eastAsia="Times New Roman" w:hAnsi="Arial" w:cs="Arial"/>
          <w:b/>
          <w:bCs/>
          <w:color w:val="000000"/>
          <w:sz w:val="21"/>
          <w:szCs w:val="21"/>
          <w:lang w:val="uk-UA"/>
        </w:rPr>
        <w:t>?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взаємне позитивне ставлення один до одного;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нічого не потрібно змінювати;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влаштовувати більше поїздок класом та більше спілкуватися між собою;;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щоб погані учні не заважали вчитися решті;</w:t>
      </w:r>
      <w:bookmarkStart w:id="0" w:name="_GoBack"/>
      <w:bookmarkEnd w:id="0"/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щоб вчителі ставилися однаково добре до всіх учнів;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щоб старші не ображали молодших;</w:t>
      </w:r>
    </w:p>
    <w:p w:rsidR="00557C22" w:rsidRPr="00AB6441" w:rsidRDefault="00557C22" w:rsidP="00557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6441">
        <w:rPr>
          <w:rFonts w:ascii="Arial" w:eastAsia="Times New Roman" w:hAnsi="Arial" w:cs="Arial"/>
          <w:color w:val="000000"/>
          <w:sz w:val="21"/>
          <w:szCs w:val="21"/>
          <w:lang w:val="uk-UA"/>
        </w:rPr>
        <w:t>- інше.</w:t>
      </w:r>
    </w:p>
    <w:p w:rsidR="00557C22" w:rsidRDefault="00557C22" w:rsidP="00557C22"/>
    <w:p w:rsidR="003F5680" w:rsidRDefault="003F5680"/>
    <w:sectPr w:rsidR="003F5680" w:rsidSect="00320D1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77D5"/>
    <w:multiLevelType w:val="multilevel"/>
    <w:tmpl w:val="D8B0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71FDD"/>
    <w:multiLevelType w:val="multilevel"/>
    <w:tmpl w:val="54722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57C22"/>
    <w:rsid w:val="003F5680"/>
    <w:rsid w:val="0055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>StartSoft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2019-02-09T20:29:00Z</dcterms:created>
  <dcterms:modified xsi:type="dcterms:W3CDTF">2019-02-09T20:29:00Z</dcterms:modified>
</cp:coreProperties>
</file>